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РМАСТ-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2849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43035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